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B9" w:rsidRPr="00271E78" w:rsidRDefault="00122AB9" w:rsidP="00122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районного </w:t>
      </w:r>
      <w:r w:rsidRPr="00271E78">
        <w:rPr>
          <w:rFonts w:ascii="Times New Roman" w:hAnsi="Times New Roman" w:cs="Times New Roman"/>
          <w:b/>
          <w:sz w:val="28"/>
          <w:szCs w:val="28"/>
        </w:rPr>
        <w:t>этапа республиканского конкурса</w:t>
      </w:r>
    </w:p>
    <w:p w:rsidR="00122AB9" w:rsidRDefault="00122AB9" w:rsidP="00122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1E78">
        <w:rPr>
          <w:rFonts w:ascii="Times New Roman" w:hAnsi="Times New Roman" w:cs="Times New Roman"/>
          <w:b/>
          <w:sz w:val="28"/>
          <w:szCs w:val="28"/>
        </w:rPr>
        <w:t>детских научно-практических проектов эколого-биологической тематики «Прозрачные волны Нарочи»</w:t>
      </w:r>
    </w:p>
    <w:p w:rsidR="00871482" w:rsidRPr="00871482" w:rsidRDefault="00871482" w:rsidP="00122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560"/>
        <w:gridCol w:w="2100"/>
        <w:gridCol w:w="2551"/>
        <w:gridCol w:w="6804"/>
        <w:gridCol w:w="2268"/>
        <w:gridCol w:w="993"/>
      </w:tblGrid>
      <w:tr w:rsidR="00F04EAC" w:rsidRPr="00871482" w:rsidTr="00F04EAC">
        <w:tc>
          <w:tcPr>
            <w:tcW w:w="56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2551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 работы, класс</w:t>
            </w:r>
          </w:p>
        </w:tc>
        <w:tc>
          <w:tcPr>
            <w:tcW w:w="6804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3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04EAC" w:rsidRPr="00871482" w:rsidTr="00F04EAC">
        <w:tc>
          <w:tcPr>
            <w:tcW w:w="56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2551" w:type="dxa"/>
          </w:tcPr>
          <w:p w:rsidR="00F04EAC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7А</w:t>
            </w:r>
          </w:p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Гурская Диана, 8А</w:t>
            </w:r>
          </w:p>
        </w:tc>
        <w:tc>
          <w:tcPr>
            <w:tcW w:w="6804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формирования лесного массива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лесничестве</w:t>
            </w:r>
          </w:p>
        </w:tc>
        <w:tc>
          <w:tcPr>
            <w:tcW w:w="2268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3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04EAC" w:rsidRPr="00871482" w:rsidTr="00F04EAC">
        <w:tc>
          <w:tcPr>
            <w:tcW w:w="56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2551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Ольга, 8А</w:t>
            </w:r>
          </w:p>
        </w:tc>
        <w:tc>
          <w:tcPr>
            <w:tcW w:w="6804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брюхоногих и головоногих моллюсков как индикатор степени загрязненности водоема</w:t>
            </w:r>
          </w:p>
        </w:tc>
        <w:tc>
          <w:tcPr>
            <w:tcW w:w="2268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993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04EAC" w:rsidRPr="00871482" w:rsidTr="00F04EAC">
        <w:tc>
          <w:tcPr>
            <w:tcW w:w="56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2551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Глеб, 7К</w:t>
            </w:r>
          </w:p>
        </w:tc>
        <w:tc>
          <w:tcPr>
            <w:tcW w:w="6804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анализ кефира, реализуемый в магазинах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</w:p>
        </w:tc>
        <w:tc>
          <w:tcPr>
            <w:tcW w:w="2268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F04EAC" w:rsidRPr="00871482" w:rsidTr="00F04EAC">
        <w:tc>
          <w:tcPr>
            <w:tcW w:w="56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Щорсовская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551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Анастасия, Нестеренко Степан</w:t>
            </w:r>
          </w:p>
        </w:tc>
        <w:tc>
          <w:tcPr>
            <w:tcW w:w="6804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«Зеленая планета»</w:t>
            </w:r>
          </w:p>
        </w:tc>
        <w:tc>
          <w:tcPr>
            <w:tcW w:w="2268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993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04EAC" w:rsidRPr="00871482" w:rsidTr="00F04EAC">
        <w:tc>
          <w:tcPr>
            <w:tcW w:w="56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Негневичская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551" w:type="dxa"/>
          </w:tcPr>
          <w:p w:rsidR="00F04EAC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Зарина, 7</w:t>
            </w:r>
          </w:p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 Дарья, 7</w:t>
            </w:r>
          </w:p>
        </w:tc>
        <w:tc>
          <w:tcPr>
            <w:tcW w:w="6804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гнездования городской ласточки в сельских поселениях человека</w:t>
            </w:r>
          </w:p>
        </w:tc>
        <w:tc>
          <w:tcPr>
            <w:tcW w:w="2268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С.Н.</w:t>
            </w:r>
          </w:p>
        </w:tc>
        <w:tc>
          <w:tcPr>
            <w:tcW w:w="993" w:type="dxa"/>
          </w:tcPr>
          <w:p w:rsidR="00F04EAC" w:rsidRPr="00871482" w:rsidRDefault="00F04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C6" w:rsidRDefault="007771C6"/>
    <w:sectPr w:rsidR="007771C6" w:rsidSect="00122A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AB9"/>
    <w:rsid w:val="00122AB9"/>
    <w:rsid w:val="007771C6"/>
    <w:rsid w:val="00871482"/>
    <w:rsid w:val="00BE72B2"/>
    <w:rsid w:val="00F0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5</cp:revision>
  <dcterms:created xsi:type="dcterms:W3CDTF">2023-01-21T14:52:00Z</dcterms:created>
  <dcterms:modified xsi:type="dcterms:W3CDTF">2023-01-22T20:33:00Z</dcterms:modified>
</cp:coreProperties>
</file>